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53" w:rsidRPr="00685653" w:rsidRDefault="00685653" w:rsidP="0068565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iCs/>
          <w:color w:val="000000"/>
          <w:sz w:val="28"/>
          <w:szCs w:val="28"/>
        </w:rPr>
      </w:pPr>
      <w:r w:rsidRPr="00685653">
        <w:rPr>
          <w:b/>
          <w:bCs/>
          <w:iCs/>
          <w:color w:val="000000"/>
          <w:sz w:val="28"/>
          <w:szCs w:val="28"/>
        </w:rPr>
        <w:t>«ЧТЕНИЕ - ПРАЗДНИК ДЛЯ ДУШИ»</w:t>
      </w:r>
    </w:p>
    <w:p w:rsidR="00B75122" w:rsidRPr="00B75122" w:rsidRDefault="00B75122" w:rsidP="00B751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iCs/>
          <w:color w:val="000000"/>
          <w:sz w:val="28"/>
          <w:szCs w:val="28"/>
        </w:rPr>
      </w:pPr>
      <w:r w:rsidRPr="00B75122">
        <w:rPr>
          <w:bCs/>
          <w:iCs/>
          <w:color w:val="000000"/>
          <w:sz w:val="28"/>
          <w:szCs w:val="28"/>
        </w:rPr>
        <w:t>Добрый в</w:t>
      </w:r>
      <w:r w:rsidR="00471E6D">
        <w:rPr>
          <w:bCs/>
          <w:iCs/>
          <w:color w:val="000000"/>
          <w:sz w:val="28"/>
          <w:szCs w:val="28"/>
        </w:rPr>
        <w:t>ечер, уважаемые родители и дети!</w:t>
      </w:r>
      <w:r w:rsidRPr="00B75122">
        <w:rPr>
          <w:bCs/>
          <w:iCs/>
          <w:color w:val="000000"/>
          <w:sz w:val="28"/>
          <w:szCs w:val="28"/>
        </w:rPr>
        <w:t xml:space="preserve"> Наше родительское собрание и мероприятие хотелось б</w:t>
      </w:r>
      <w:r>
        <w:rPr>
          <w:bCs/>
          <w:iCs/>
          <w:color w:val="000000"/>
          <w:sz w:val="28"/>
          <w:szCs w:val="28"/>
        </w:rPr>
        <w:t>ы</w:t>
      </w:r>
      <w:r w:rsidRPr="00B75122">
        <w:rPr>
          <w:bCs/>
          <w:iCs/>
          <w:color w:val="000000"/>
          <w:sz w:val="28"/>
          <w:szCs w:val="28"/>
        </w:rPr>
        <w:t xml:space="preserve"> начать со слов выдающегося педагога и писателя Василия Александровича  Сухомлинского.</w:t>
      </w:r>
    </w:p>
    <w:p w:rsidR="00EC5129" w:rsidRPr="00B75122" w:rsidRDefault="00B75122" w:rsidP="00B7512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EC5129" w:rsidRPr="00B75122">
        <w:rPr>
          <w:b/>
          <w:bCs/>
          <w:i/>
          <w:iCs/>
          <w:color w:val="000000"/>
          <w:sz w:val="28"/>
          <w:szCs w:val="28"/>
        </w:rPr>
        <w:t xml:space="preserve">Можно жить и быть счастливым, не овладев математикой. Но нельзя быть счастливым, не умея читать. </w:t>
      </w:r>
    </w:p>
    <w:p w:rsidR="00EC5129" w:rsidRPr="00B75122" w:rsidRDefault="00EC5129" w:rsidP="00B7512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75122">
        <w:rPr>
          <w:b/>
          <w:bCs/>
          <w:i/>
          <w:iCs/>
          <w:color w:val="000000"/>
          <w:sz w:val="28"/>
          <w:szCs w:val="28"/>
        </w:rPr>
        <w:t>В.А. Сухомлинский</w:t>
      </w:r>
    </w:p>
    <w:p w:rsidR="00BB5BF4" w:rsidRPr="00B75122" w:rsidRDefault="00EC5129" w:rsidP="00B7512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51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Сухомлинский в период исследования причин умственной отсталости школьников заметил, что если в младших классах дети мало уделяли времени процессу чтения и о</w:t>
      </w:r>
      <w:r w:rsidR="00B751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бработке</w:t>
      </w:r>
      <w:r w:rsidRPr="00B751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полученной информации, то у них складывалась структура </w:t>
      </w:r>
      <w:proofErr w:type="spellStart"/>
      <w:r w:rsidRPr="00B751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малодеятельности</w:t>
      </w:r>
      <w:proofErr w:type="spellEnd"/>
      <w:r w:rsidRPr="00B751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мозга.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 чтении языком статистики</w:t>
      </w:r>
    </w:p>
    <w:p w:rsidR="00EC5129" w:rsidRPr="00B75122" w:rsidRDefault="00EC5129" w:rsidP="00B75122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95% людей читают очень медленно – 180-220 слов в минуту (1 страницу за 1,5-2 минуты).</w:t>
      </w:r>
    </w:p>
    <w:p w:rsidR="00EC5129" w:rsidRPr="00B75122" w:rsidRDefault="00EC5129" w:rsidP="00B75122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Наполеон читал со скоростью две тысячи слов в минуту.</w:t>
      </w:r>
    </w:p>
    <w:p w:rsidR="00EC5129" w:rsidRPr="00B75122" w:rsidRDefault="00EC5129" w:rsidP="00B75122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Оноре де Бальзак прочитывал роман в двести страниц за полчаса.</w:t>
      </w:r>
    </w:p>
    <w:p w:rsidR="00EC5129" w:rsidRPr="00B75122" w:rsidRDefault="00EC5129" w:rsidP="00B75122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М.Горький</w:t>
      </w:r>
      <w:proofErr w:type="spell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читал со скоростью четыре тысячи слов в минуту.</w:t>
      </w:r>
    </w:p>
    <w:p w:rsidR="00EC5129" w:rsidRPr="00685653" w:rsidRDefault="00EC5129" w:rsidP="00685653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Просветитель </w:t>
      </w:r>
      <w:proofErr w:type="spell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Н.А.Рубакин</w:t>
      </w:r>
      <w:proofErr w:type="spell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жизни прочитал более двухсот тысяч книг (по 2750 в год).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дети любят и сказки, и рассказы, и</w:t>
      </w:r>
      <w:r w:rsid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стихи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вот разовьется ли этот интерес, превратиться ли он в настоящую страсть к чтению, в источник мудрости зависит во многом от вас, дорогие папы и мамы.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«Почему чтение – это важно?».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Книга будит эмоции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И.П.</w:t>
      </w:r>
      <w:r w:rsidR="005B6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Павлов утверждал, что эмоции являются для человека своеобразным и весьма сильным энергетическим источником.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Читая книгу, ребенок радуется, п</w:t>
      </w:r>
      <w:r w:rsidR="005B6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реживает, удивляется, сострадает, и все это – эмоции, они нужны.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нет положительных «зарядов», легко могут пойти в ход и отрицательные.</w:t>
      </w:r>
      <w:proofErr w:type="gramEnd"/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Чтение повышает интеллект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сегодня – способ соответствовать времени, его скоростям и жестким требованиям. Причем скорость и уровень восприятия чтения нужно все время повышать.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Чтение помогает в учебе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Действительно, хорошо читающий ребенок быстро улавливает смысл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прочитанного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выделяет главное.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Тот, кто читает свободно, обычно лучше отвечает на вопросы по прочитанному и имеет большую орфографическую «зоркость».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Наконец, высокая техника чтения способствует его эмоциональной выразительности и повышает степень восприятия и глубину понимания. И, безусловно, если ребенок читает больше, он обладает большим объемом информации, и ориентируется во всех предметах, имеет навыки ее поиска и обобщения.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lastRenderedPageBreak/>
        <w:t>Книги формируют самообразовательные навыки</w:t>
      </w:r>
    </w:p>
    <w:p w:rsid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Приобщившись к чтению, ребенок освобождается от зависимости и опеки взрослых. Он начинает понимать, что книжный мир – увлекательный и огромный, в нем можно путешествовать бесконечно, ребенок идет в библиотеку, учится разбираться в структуре книги, пользоваться справочник</w:t>
      </w:r>
      <w:r w:rsid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ами, энциклопедиями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очень помогает в учебной деятельности. 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Чтение побуждает к нравственным поступкам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сожалению, жизнь, окружающая действительность не всегда «изобилуют» уроками высокой нравственности. И вера в доброе, светлое, поддерживается образами любимых героев, на которых хочется походить, поступки которых восхищают.</w:t>
      </w:r>
    </w:p>
    <w:p w:rsidR="00EC5129" w:rsidRPr="00B75122" w:rsidRDefault="00B75122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="00EC5129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5B62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Сегодня я предлагаю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вам, дорогие родители и вам, ребята, проявить свои умения и знания в конкурсе «Чтение –</w:t>
      </w:r>
      <w:r w:rsidR="00CD3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души».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одной команде у нас дети, в другой – родители. Пока звучит песня, вам нужно придумать название команды.</w:t>
      </w:r>
    </w:p>
    <w:p w:rsidR="00EC5129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конкурс будет оценивать жюри. В конце игры мы подведём итоги и выявим победителей.</w:t>
      </w:r>
    </w:p>
    <w:p w:rsidR="005B62D7" w:rsidRPr="00685653" w:rsidRDefault="005B62D7" w:rsidP="005B62D7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Прежде, чем мы начнем наши соревнования, давайте послушаем и посмотрим презентацию «Как появилась книга». </w:t>
      </w:r>
      <w:r w:rsidR="00685653" w:rsidRPr="00685653">
        <w:rPr>
          <w:rFonts w:ascii="Times New Roman" w:hAnsi="Times New Roman" w:cs="Times New Roman"/>
          <w:b/>
          <w:i/>
          <w:sz w:val="28"/>
          <w:szCs w:val="28"/>
          <w:u w:val="single"/>
        </w:rPr>
        <w:t>(Денис)</w:t>
      </w:r>
    </w:p>
    <w:p w:rsidR="00EC5129" w:rsidRPr="00B75122" w:rsidRDefault="005B62D7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="00EC5129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первый конкурс «Литературная викторина». Каждой команде задаются вопросы, на которые они должны ответить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команде (детям)</w:t>
      </w:r>
    </w:p>
    <w:p w:rsidR="00EC5129" w:rsidRPr="003A267D" w:rsidRDefault="00EC5129" w:rsidP="006856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книге именины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было там гостей.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на этих именинах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Появился вдруг злодей.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хотел убить хозяйку,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Чуть её не погубил.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коварному злодею</w:t>
      </w:r>
    </w:p>
    <w:p w:rsidR="00685653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Кто-то голову срубил. («Мух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цокотуха»).</w:t>
      </w:r>
    </w:p>
    <w:p w:rsidR="00EC5129" w:rsidRPr="003A267D" w:rsidRDefault="00EC5129" w:rsidP="006856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волком не дрожал,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медведя убежал.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лисице на зубок</w:t>
      </w:r>
    </w:p>
    <w:p w:rsidR="00685653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ж попался…(колобок).</w:t>
      </w:r>
    </w:p>
    <w:p w:rsidR="00EC5129" w:rsidRPr="003A267D" w:rsidRDefault="00EC5129" w:rsidP="006856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Помогла нам яблонька,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Помогла нам печка.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Помогла хорошая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Голубая речка.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нам помогали,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нас укрывали.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матушке и батюшке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домой попали.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унес братишку?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книжку. («Гуси – лебеди»).</w:t>
      </w:r>
    </w:p>
    <w:p w:rsidR="00EC5129" w:rsidRPr="003A267D" w:rsidRDefault="00EC5129" w:rsidP="006856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Летела стрела и попала в болото.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этом болоте поймал её кто-то.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распростился с зеленою кожей.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 мигом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красивою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пригожей. (Царевн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лягушка).</w:t>
      </w:r>
    </w:p>
    <w:p w:rsidR="00EC5129" w:rsidRPr="003A267D" w:rsidRDefault="00EC5129" w:rsidP="006856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Девочка хорошая по лесу идет.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не знает девочка, что опасность ждет.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кустами светится пара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злющих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глаз.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Кто-то страшный встретится девочке сейчас.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расспросит девочк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 её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пути.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обманет бабушку. Чтобы в дом войти?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же эта девочка, кто же этот зверь.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загадку можешь отвечать теперь. (Красная шапочка).</w:t>
      </w:r>
    </w:p>
    <w:p w:rsidR="00EC5129" w:rsidRPr="003A267D" w:rsidRDefault="00EC5129" w:rsidP="006856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Возле леса на опушке.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 их живет в избушке.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три стула и три миски.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кровати. Три подушки.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Угадай-ка без подсказки.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герои этой сказки? (Три медведя).</w:t>
      </w:r>
    </w:p>
    <w:p w:rsidR="00EC5129" w:rsidRPr="003A267D" w:rsidRDefault="00EC5129" w:rsidP="00685653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потолкуем о сказке другой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Тут синее море, там берег морской.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Старик вышел к морю, он невод забросит</w:t>
      </w:r>
    </w:p>
    <w:p w:rsidR="00685653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Кого-то поймает и что-то попросит. (Сказка о рыбаке и рыбке).</w:t>
      </w:r>
    </w:p>
    <w:p w:rsidR="00685653" w:rsidRDefault="00685653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5653" w:rsidRDefault="00536798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="00EC5129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Вижу, вы очень любите сказки, поэтому правильно отгадали все загадки. Молодцы!</w:t>
      </w:r>
    </w:p>
    <w:p w:rsidR="00685653" w:rsidRPr="00685653" w:rsidRDefault="00685653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Теперь вопросы для родителей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… В свете ж вот какое чудо: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Остров на море лежит,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 на острове стоит,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златоглавыми церквами,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теремами и садами:</w:t>
      </w:r>
    </w:p>
    <w:p w:rsidR="00EC5129" w:rsidRPr="00B75122" w:rsidRDefault="00EC5129" w:rsidP="006856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 растёт перед дворцом…</w:t>
      </w:r>
    </w:p>
    <w:p w:rsidR="00EC5129" w:rsidRPr="00B75122" w:rsidRDefault="003A267D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С. Пушкин.</w:t>
      </w:r>
      <w:proofErr w:type="gramEnd"/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Сказка о царе </w:t>
      </w:r>
      <w:proofErr w:type="spellStart"/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Салтане</w:t>
      </w:r>
      <w:proofErr w:type="spellEnd"/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 сыне его славном и могучем богатыре князе </w:t>
      </w:r>
      <w:proofErr w:type="spellStart"/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Гвидоне</w:t>
      </w:r>
      <w:proofErr w:type="spellEnd"/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Салтановиче</w:t>
      </w:r>
      <w:proofErr w:type="spellEnd"/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 прекрасной царевне Лебеди»)</w:t>
      </w:r>
      <w:proofErr w:type="gramEnd"/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«Очутилась она во дворце, во палатах высоких, каменных, на кровати из резного золота с ножками хрустальными, на пуховик пуха лебяжьего, покрытом золотой парчой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В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 её пожитки и цветочек аленький в кувшине позолоченном тут же стоят, </w:t>
      </w:r>
      <w:proofErr w:type="spell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раскладены</w:t>
      </w:r>
      <w:proofErr w:type="spell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расставлены на столах зелёных малахита медного, и что в той палате много добра и </w:t>
      </w:r>
      <w:proofErr w:type="spell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скраба</w:t>
      </w:r>
      <w:proofErr w:type="spell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всякого, есть на чём сидеть – полежать, есть во что приодеться, есть во что посмотреться».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(С. Т. Аксаков.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«Аленький цветочек»)</w:t>
      </w:r>
      <w:proofErr w:type="gramEnd"/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«Он жил в каморке под лестницей, где у него ничего не было, кроме красивого очага в стене против двери. Но красивый очаг, и огонь в очаге, и котелок, кипящий на огне, были не настоящие – нарисованы на куске старого холста».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(А. Н. Толстой.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«Золотой ключик, или Приключения Буратино»)</w:t>
      </w:r>
      <w:proofErr w:type="gramEnd"/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4.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«В высоком тереме о двенадцати столбах, о двенадцати венцах на самом верху в окошке сидит царевна и ждёт, когда добрый молодец на коне допрыгнет до неё и поцелует».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(Русская народная сказка «Сивка – Бурка»)</w:t>
      </w:r>
    </w:p>
    <w:p w:rsidR="00EC5129" w:rsidRPr="00B75122" w:rsidRDefault="003A267D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EC5129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«А где я буду жить? – спросил зверёк. </w:t>
      </w:r>
      <w:proofErr w:type="gramStart"/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–Ж</w:t>
      </w:r>
      <w:proofErr w:type="gramEnd"/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ить?. Да хотя бы вот здесь! - Директор показал на старую телефонную будку, стоявшую у входа в магазин, - Это будет твой дом! ».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(Э. Н. Успенский.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«Крокодил Гена и его друзья»)</w:t>
      </w:r>
      <w:proofErr w:type="gramEnd"/>
    </w:p>
    <w:p w:rsidR="00EC5129" w:rsidRPr="00B75122" w:rsidRDefault="003A267D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EC5129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«Этот замок стоял на вершине холма. Его окружал огромный парк. У ворот парка висело объявление, на одной стороне которого было написано «Вход воспрещён», а на другой – «Выход воспрещён».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(Замок графинь Вишен.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Дж. </w:t>
      </w:r>
      <w:proofErr w:type="spell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Родари</w:t>
      </w:r>
      <w:proofErr w:type="spell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«Приключение </w:t>
      </w:r>
      <w:proofErr w:type="spell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Чипполино</w:t>
      </w:r>
      <w:proofErr w:type="spell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</w:t>
      </w:r>
      <w:proofErr w:type="gramEnd"/>
    </w:p>
    <w:p w:rsidR="00EC5129" w:rsidRPr="00B75122" w:rsidRDefault="003A267D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EC5129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… И Царевна очутилась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светлой горнице; кругом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Лавки, крытые ковром,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святыми стол дубовый,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Печь с лежанкой изразцовой…</w:t>
      </w:r>
    </w:p>
    <w:p w:rsidR="00EC5129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(А. С. Пушкин.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«Сказка о мёртвой царевне и семи богатырях»)</w:t>
      </w:r>
      <w:proofErr w:type="gramEnd"/>
    </w:p>
    <w:p w:rsidR="00685653" w:rsidRPr="00B75122" w:rsidRDefault="00685653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205E" w:rsidRDefault="00536798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="00EC5129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Подошёл к концу первый конкурс и жюри подводит итоги.</w:t>
      </w:r>
    </w:p>
    <w:p w:rsidR="00685653" w:rsidRDefault="00685653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67D" w:rsidRPr="00073170" w:rsidRDefault="0047205E" w:rsidP="00073170">
      <w:pPr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47205E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Как бы </w:t>
      </w:r>
      <w:proofErr w:type="gramStart"/>
      <w:r w:rsidRPr="0047205E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жили мы без книг</w:t>
      </w:r>
      <w:r w:rsidRPr="004720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47205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Мы дружны</w:t>
      </w:r>
      <w:proofErr w:type="gram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 печатным словом,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Если б не было его,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Ни о старом, ни о новом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Мы не знали 6 ничего!</w:t>
      </w:r>
      <w:r w:rsidR="000731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>Марат</w:t>
      </w:r>
      <w:r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Ты представь себе на миг,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Как бы жили мы без книг?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Что бы делал ученик,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Если не было бы книг,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Если б всё исчезло разом,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Что писалось для детей: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От волшебных добрых сказок</w:t>
      </w:r>
      <w:proofErr w:type="gramStart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Д</w:t>
      </w:r>
      <w:proofErr w:type="gram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 весёлых повестей?..</w:t>
      </w:r>
      <w:r w:rsidR="000731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>Ярослав</w:t>
      </w:r>
      <w:r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Ты хотел развеять скуку,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На вопрос найти ответ.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Протянул за книжкой руку,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А её на полке нет!</w:t>
      </w:r>
      <w:r w:rsidR="000731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>Сева С.</w:t>
      </w:r>
      <w:r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Нет твоей любимой книжки -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«</w:t>
      </w:r>
      <w:proofErr w:type="spellStart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Чипполино</w:t>
      </w:r>
      <w:proofErr w:type="spell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», например,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И сбежали, как мальчишки,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Робинзон и Гулливер.</w:t>
      </w:r>
      <w:r w:rsidR="000731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>Даня Ш.</w:t>
      </w:r>
      <w:r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Нет, нельзя себе представить,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Чтоб такой момент возник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И тебя могли оставить</w:t>
      </w:r>
      <w:proofErr w:type="gramStart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В</w:t>
      </w:r>
      <w:proofErr w:type="gram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 герои детских книг.</w:t>
      </w:r>
      <w:r w:rsidR="000731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>Артём М.</w:t>
      </w:r>
      <w:r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От бесстрашного </w:t>
      </w:r>
      <w:proofErr w:type="spellStart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Гавроша</w:t>
      </w:r>
      <w:proofErr w:type="spell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 xml:space="preserve">До Тимура и </w:t>
      </w:r>
      <w:proofErr w:type="gramStart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 Кроша</w:t>
      </w:r>
      <w:proofErr w:type="gram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-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Сколько их, друзей ребят,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Тех, что нам добра хотят!</w:t>
      </w:r>
      <w:r w:rsidR="000731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>Сева Б.</w:t>
      </w:r>
      <w:r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Книге смелой, книге честной,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Пусть немного в ней страниц,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В целом мире, как известно,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proofErr w:type="gramStart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Нет и не было</w:t>
      </w:r>
      <w:proofErr w:type="gram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границ.</w:t>
      </w:r>
      <w:r w:rsidR="000731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 xml:space="preserve">Вадик </w:t>
      </w:r>
      <w:r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Ей открыты все дороги,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И на всех материках</w:t>
      </w:r>
      <w:proofErr w:type="gramStart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Г</w:t>
      </w:r>
      <w:proofErr w:type="gram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оворит она на многих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Самых разных языках.</w:t>
      </w:r>
      <w:r w:rsidR="000731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>Вова</w:t>
      </w:r>
      <w:proofErr w:type="gramStart"/>
      <w:r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И</w:t>
      </w:r>
      <w:proofErr w:type="gram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она в любые страны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Через все века пройдёт,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Как великие романы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«Тихий Дон» и «Дон Кихот»!</w:t>
      </w:r>
      <w:r w:rsidR="000731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</w:rPr>
        <w:t>Стёпа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Слава нашей книге детской!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proofErr w:type="gramStart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Переплывшей</w:t>
      </w:r>
      <w:proofErr w:type="gram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все моря!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И особенно </w:t>
      </w:r>
      <w:proofErr w:type="gramStart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российской</w:t>
      </w:r>
      <w:proofErr w:type="gramEnd"/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–</w:t>
      </w:r>
      <w:r w:rsidRPr="0047205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  <w:t>Начиная с Букваря!</w:t>
      </w:r>
      <w:r w:rsidR="000731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  <w:t>Даня Ч.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конкурс «Сказочное лото».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называю первое слово, а вы продолжаете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команде: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Сивка -</w:t>
      </w:r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 Конё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</w:t>
      </w:r>
      <w:proofErr w:type="gramEnd"/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 Мороз-</w:t>
      </w:r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…. Гуси- …. </w:t>
      </w:r>
      <w:proofErr w:type="spellStart"/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Заюшкина</w:t>
      </w:r>
      <w:proofErr w:type="spellEnd"/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…. </w:t>
      </w:r>
      <w:r w:rsidR="003A267D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Цветик-</w:t>
      </w:r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267D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</w:t>
      </w:r>
    </w:p>
    <w:p w:rsidR="00EC5129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2команде:</w:t>
      </w:r>
      <w:r w:rsidR="003A26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Царевн</w:t>
      </w:r>
      <w:proofErr w:type="gramStart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…..Мальчик-….Красная-</w:t>
      </w:r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Аленький-….Бременские-….Крошечка-…..</w:t>
      </w:r>
    </w:p>
    <w:p w:rsidR="003A267D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конкурс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Посор</w:t>
      </w:r>
      <w:r w:rsidR="00472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евнуемся на знание </w:t>
      </w: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стихов! </w:t>
      </w:r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прочитают нам стихи,</w:t>
      </w:r>
      <w:r w:rsidR="004720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подготовили дома</w:t>
      </w:r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5653" w:rsidRDefault="00685653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5653" w:rsidRDefault="00685653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5653" w:rsidRDefault="00685653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67D" w:rsidRDefault="003A267D" w:rsidP="003A267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26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Стихотворения читают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3A26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человек)…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Имеют голос дрозд и чижик,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дождь, и ветер, и река…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есть ли голоса у книжек?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есть!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Наверняка!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этой книжки – голос папы,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начнёт он мне читать.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этой книжки – голос мамы,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я спать ложусь в кровать.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Стихи учить я не ленюсь,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расскажу их наизусть.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не чей-то,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чужой –</w:t>
      </w:r>
    </w:p>
    <w:p w:rsidR="00BF24C5" w:rsidRPr="00DD7DE7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книжки будет голос мой!</w:t>
      </w:r>
      <w:r w:rsid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D7DE7" w:rsidRPr="00DD7DE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Сеня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мне читает книжку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зайчишку и лисёнка...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б послушал про </w:t>
      </w:r>
      <w:proofErr w:type="spellStart"/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войнушку</w:t>
      </w:r>
      <w:proofErr w:type="spellEnd"/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мама ведь – девчонка.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ей, наверно, скучно,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что даже зазевает.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Ладно, завтра про </w:t>
      </w:r>
      <w:proofErr w:type="spellStart"/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войнушку</w:t>
      </w:r>
      <w:proofErr w:type="spellEnd"/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ночь папа почитает.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сегодня про зайчишку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 плюшевого мишку.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Хоть про мышку, хоть про шишку –</w:t>
      </w:r>
    </w:p>
    <w:p w:rsidR="00BF24C5" w:rsidRPr="00DD7DE7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равно, была бы книжка!</w:t>
      </w:r>
      <w:r w:rsid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D7DE7" w:rsidRPr="00DD7DE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Ваня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Мне, сестренкам и братишкам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вслух читает книжки.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Тихо-тихо мы сидим,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балуем, не галдим.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один мультфильм на свете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сравнится с чтеньем этим.</w:t>
      </w:r>
      <w:r w:rsid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7DE7" w:rsidRPr="00DD7DE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Тимофей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</w:t>
      </w: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Папа книжки мне читает,</w:t>
      </w: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Дружбой с ним я дорожу.</w:t>
      </w: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Сказку каждую для папы</w:t>
      </w: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Тотчас вслух перескажу.</w:t>
      </w: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 затем возьму я книжку,</w:t>
      </w: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Прочитаю папе вслух.</w:t>
      </w: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Папа сказку перескажет,</w:t>
      </w: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меня захватит дух.</w:t>
      </w: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 читаем мы друг другу,</w:t>
      </w: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Пересказываем вслух.</w:t>
      </w:r>
    </w:p>
    <w:p w:rsidR="00685653" w:rsidRPr="00BF24C5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так весело в квартире,</w:t>
      </w:r>
    </w:p>
    <w:p w:rsidR="00685653" w:rsidRPr="00DD7DE7" w:rsidRDefault="00685653" w:rsidP="006856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так сказочно вокруг.</w:t>
      </w:r>
      <w:r w:rsidR="00DD7DE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="00DD7DE7" w:rsidRPr="00DD7DE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eastAsia="ru-RU"/>
        </w:rPr>
        <w:t>Глеб</w:t>
      </w:r>
    </w:p>
    <w:p w:rsidR="00BF24C5" w:rsidRPr="00BF24C5" w:rsidRDefault="00685653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F24C5"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братишке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со старшим братом: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читаю книжки –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Он, конечно, рядом.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читать он точно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Научиться хочет: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Пальчиком по строчкам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Водит и бормочет.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он там бормочет? —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 ему понятно,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сосредоточен,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того занятно!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Целый вечер может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он с книжкой,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Спать ложится тоже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книжкою под мышкой.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Засыпает первым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Братик мой усталый,</w:t>
      </w:r>
    </w:p>
    <w:p w:rsidR="00BF24C5" w:rsidRPr="00BF24C5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Видит </w:t>
      </w:r>
      <w:proofErr w:type="gramStart"/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снах, наверно,</w:t>
      </w:r>
    </w:p>
    <w:p w:rsidR="00BF24C5" w:rsidRPr="00DD7DE7" w:rsidRDefault="00BF24C5" w:rsidP="00BF24C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То, о чём читал он.</w:t>
      </w:r>
      <w:r w:rsid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D7DE7" w:rsidRPr="00DD7DE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Кирилл</w:t>
      </w:r>
    </w:p>
    <w:p w:rsidR="00BF24C5" w:rsidRPr="00BF24C5" w:rsidRDefault="00BF24C5" w:rsidP="003A267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читаем книги вместе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папой каждый выходной.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– картинок двести,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 папы – ни одной.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– слоны, жирафы,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Звери все до одного –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бизоны, и удавы,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 папы – никого!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– в пустыне дикой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Нарисован львиный след.</w:t>
      </w:r>
    </w:p>
    <w:p w:rsidR="00BF24C5" w:rsidRPr="00BF24C5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Папу жаль. Ну что за книга,</w:t>
      </w:r>
    </w:p>
    <w:p w:rsidR="00BF24C5" w:rsidRPr="00DD7DE7" w:rsidRDefault="00BF24C5" w:rsidP="00BF24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ней картинок нет!</w:t>
      </w:r>
      <w:r w:rsid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7DE7" w:rsidRPr="00DD7DE7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Гриша</w:t>
      </w:r>
    </w:p>
    <w:p w:rsidR="00BF24C5" w:rsidRPr="003A267D" w:rsidRDefault="00BF24C5" w:rsidP="003A267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A267D" w:rsidRDefault="003A267D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Т.к. родители стихи не учили, для них следующее задание.</w:t>
      </w:r>
      <w:r w:rsidRPr="003A26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A267D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зачитываю начало строчки, а вы продолжаете.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1.Белеет парус одинокий… (в тумане моря голубом)</w:t>
      </w:r>
    </w:p>
    <w:p w:rsidR="00EC5129" w:rsidRPr="00B75122" w:rsidRDefault="00EC5129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2.Белая береза под моим окном …. (принакрылась снегом, точно серебром)</w:t>
      </w:r>
    </w:p>
    <w:p w:rsidR="00EC5129" w:rsidRPr="00B75122" w:rsidRDefault="003A267D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.У Лукоморья дуб зеленый … (златая цепь на дубе том)</w:t>
      </w:r>
    </w:p>
    <w:p w:rsidR="00EC5129" w:rsidRPr="00B75122" w:rsidRDefault="003A267D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.Однажды в студеную зимнюю пору … (я из лесу вышел, был сильный мороз)</w:t>
      </w:r>
    </w:p>
    <w:p w:rsidR="00EC5129" w:rsidRPr="00B75122" w:rsidRDefault="003A267D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.Травка зеленеет, солнышко блестит … (ласточка с весною в сени к нам летит)</w:t>
      </w:r>
    </w:p>
    <w:p w:rsidR="00EC5129" w:rsidRDefault="003A267D" w:rsidP="00B7512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.Черемуха душистая с весною расцвела… (и ветки золотистые, что кудри, завил</w:t>
      </w:r>
      <w:r w:rsidR="00CD3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BF2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5129" w:rsidRPr="00685653" w:rsidRDefault="00536798" w:rsidP="00685653">
      <w:pPr>
        <w:shd w:val="clear" w:color="auto" w:fill="FFFFFF"/>
        <w:spacing w:after="150" w:line="240" w:lineRule="auto"/>
        <w:jc w:val="both"/>
        <w:rPr>
          <w:rStyle w:val="a4"/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="00EC5129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3A26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3</w:t>
      </w:r>
      <w:r w:rsidR="00EC5129"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 подошёл к концу. Жюри подводит итоги.</w:t>
      </w:r>
    </w:p>
    <w:p w:rsidR="00536798" w:rsidRDefault="00EC5129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3A26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3A267D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конкурс</w:t>
      </w:r>
      <w:r w:rsidR="003A267D" w:rsidRPr="00B751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53679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– «Конкурс художественной самодеятельности»</w:t>
      </w:r>
    </w:p>
    <w:p w:rsidR="00536798" w:rsidRDefault="00536798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36798" w:rsidRDefault="00536798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Дети поют песню.</w:t>
      </w:r>
    </w:p>
    <w:p w:rsidR="00536798" w:rsidRDefault="00536798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36798" w:rsidRDefault="00536798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Родители.</w:t>
      </w:r>
    </w:p>
    <w:p w:rsidR="00536798" w:rsidRDefault="00536798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36798" w:rsidRPr="00B75122" w:rsidRDefault="00536798" w:rsidP="0053679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 подводит итоги.</w:t>
      </w:r>
    </w:p>
    <w:p w:rsidR="00536798" w:rsidRDefault="00536798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36798" w:rsidRDefault="00536798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конкурс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751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</w:t>
      </w:r>
      <w:r w:rsidR="00EC5129" w:rsidRPr="00B751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кцион пословиц о книге и чтении»</w:t>
      </w:r>
    </w:p>
    <w:p w:rsidR="00536798" w:rsidRDefault="00536798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5129" w:rsidRDefault="00EC5129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народ издавна ценил меткое слово, находчивый ум. Так до нашего времени и дошла народная мудрость, выраженная в пословицах и поговорках. Итак, кто последний назовёт пословицу о книге, чтении, тот и победит.</w:t>
      </w:r>
    </w:p>
    <w:p w:rsidR="00536798" w:rsidRDefault="00536798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5129" w:rsidRPr="00DD7DE7" w:rsidRDefault="00EC5129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Книга твой друг</w:t>
      </w:r>
      <w:r w:rsidR="00536798"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36798"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неё как без рук.</w:t>
      </w:r>
    </w:p>
    <w:p w:rsidR="00EC5129" w:rsidRPr="00DD7DE7" w:rsidRDefault="00EC5129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Книга в счастье украшает, а в несчастье утешает.</w:t>
      </w:r>
    </w:p>
    <w:p w:rsidR="00EC5129" w:rsidRPr="00DD7DE7" w:rsidRDefault="00EC5129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книгой жить – век не </w:t>
      </w:r>
      <w:proofErr w:type="gramStart"/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тужить</w:t>
      </w:r>
      <w:proofErr w:type="gramEnd"/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5129" w:rsidRPr="00DD7DE7" w:rsidRDefault="00EC5129" w:rsidP="00B75122">
      <w:pPr>
        <w:shd w:val="clear" w:color="auto" w:fill="FFFFFF"/>
        <w:spacing w:after="0" w:line="317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Будешь читать – будешь много знать.</w:t>
      </w:r>
    </w:p>
    <w:p w:rsidR="00EC5129" w:rsidRPr="00DD7DE7" w:rsidRDefault="00EC5129" w:rsidP="00B751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Хорошая книга – лучший </w:t>
      </w:r>
      <w:r w:rsidR="00536798" w:rsidRPr="00DD7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друг</w:t>
      </w: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36798" w:rsidRPr="00DD7DE7" w:rsidRDefault="00EC5129" w:rsidP="00B751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Книга поможет в труде, выручит и </w:t>
      </w:r>
      <w:r w:rsidR="00536798" w:rsidRPr="00DD7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беде.</w:t>
      </w:r>
    </w:p>
    <w:p w:rsidR="00EC5129" w:rsidRPr="00DD7DE7" w:rsidRDefault="00EC5129" w:rsidP="00B751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 без книги, что птица </w:t>
      </w:r>
      <w:r w:rsidR="00536798" w:rsidRPr="00DD7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без крыльев</w:t>
      </w: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5129" w:rsidRPr="00DD7DE7" w:rsidRDefault="00EC5129" w:rsidP="00B751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Книга не самолёт, а за тридевять земель </w:t>
      </w:r>
      <w:r w:rsidR="00536798" w:rsidRPr="00DD7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унесёт</w:t>
      </w: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5129" w:rsidRPr="00DD7DE7" w:rsidRDefault="00EC5129" w:rsidP="00B751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Испокон века книга растит </w:t>
      </w:r>
      <w:r w:rsidR="00536798" w:rsidRPr="00DD7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человека</w:t>
      </w:r>
      <w:r w:rsidRPr="00DD7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C5129" w:rsidRPr="00DD7DE7" w:rsidRDefault="00EC5129" w:rsidP="00B751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Хорошую книгу читать не в тягость, а</w:t>
      </w:r>
      <w:r w:rsidR="00536798" w:rsidRPr="00DD7D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в радость.</w:t>
      </w:r>
    </w:p>
    <w:p w:rsidR="006227EB" w:rsidRPr="00DD7DE7" w:rsidRDefault="006227EB" w:rsidP="005367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Книга подобна воде: пробьет дорогу везде.</w:t>
      </w: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Книга для ума – что теплый дождь для всходов.</w:t>
      </w: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Книга книге рознь: одна учит, другая мучит.</w:t>
      </w: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Книга мала, а ума придала.</w:t>
      </w: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Книга не пряник, а к себе манит.</w:t>
      </w: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Книги читать — скуки не знать.</w:t>
      </w: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Одна книга тысячу людей учит.</w:t>
      </w: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Книга — маленькое окошко, через него весь мир видно.</w:t>
      </w: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 к</w:t>
      </w:r>
      <w:r w:rsidR="00E8716F"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нигами знаться — ума набраться.</w:t>
      </w:r>
    </w:p>
    <w:p w:rsidR="006227EB" w:rsidRPr="00DD7DE7" w:rsidRDefault="006227EB" w:rsidP="0053679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м</w:t>
      </w:r>
      <w:r w:rsidR="00E8716F"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ного читает, тот много и знает.</w:t>
      </w:r>
    </w:p>
    <w:p w:rsidR="006227EB" w:rsidRPr="00DD7DE7" w:rsidRDefault="006227EB" w:rsidP="00E8716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Книги читать не в ладошки играть.</w:t>
      </w: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Книгу читать, как на крыльях летать.</w:t>
      </w:r>
      <w:r w:rsidRPr="00DD7D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на пользу книги читать, коли одни вершки хватать.</w:t>
      </w:r>
    </w:p>
    <w:p w:rsidR="00DD7DE7" w:rsidRDefault="00DD7DE7" w:rsidP="0068565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716F" w:rsidRDefault="00BF24C5" w:rsidP="0068565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Жюри подводит итоги.</w:t>
      </w:r>
    </w:p>
    <w:p w:rsidR="00EC5129" w:rsidRPr="00B75122" w:rsidRDefault="00E8716F" w:rsidP="00B7512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871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</w:t>
      </w:r>
      <w:r w:rsidR="00EC5129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онкурс «Отгадайте, чей портрет»</w:t>
      </w:r>
    </w:p>
    <w:p w:rsidR="00DD7DE7" w:rsidRDefault="00EC5129" w:rsidP="00DD7D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8716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Выставляются портреты детских поэтов и писателей</w:t>
      </w:r>
      <w:r w:rsidR="00E8716F" w:rsidRPr="00E8716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 нужно их отгадать (детям и родителям по</w:t>
      </w:r>
      <w:r w:rsidR="00E8716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E8716F" w:rsidRPr="00E8716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очереди)</w:t>
      </w:r>
    </w:p>
    <w:p w:rsidR="00DD7DE7" w:rsidRDefault="00DD7DE7" w:rsidP="00DD7D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F24C5" w:rsidRDefault="00BF24C5" w:rsidP="00DD7D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 подводит итоги.</w:t>
      </w:r>
    </w:p>
    <w:p w:rsidR="00DD7DE7" w:rsidRDefault="00DD7DE7" w:rsidP="00DD7D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7DE7" w:rsidRDefault="00DD7DE7" w:rsidP="00DD7D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7DE7" w:rsidRPr="00BF24C5" w:rsidRDefault="00DD7DE7" w:rsidP="00DD7D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5129" w:rsidRDefault="00E8716F" w:rsidP="00B7512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7 конкурс  - </w:t>
      </w:r>
      <w:r w:rsidR="00EC5129" w:rsidRPr="00B751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Рисование на тему «Мой любимый сказочный герой»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E8716F" w:rsidRPr="00E8716F" w:rsidRDefault="00E8716F" w:rsidP="00B7512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Команда придумывает, какого литературного героя она будет рисовать. По очереди рисует, по одному элементу, а другая команда должна отгадать этого героя.</w:t>
      </w:r>
    </w:p>
    <w:p w:rsidR="00EC5129" w:rsidRDefault="00EC5129" w:rsidP="00B751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24C5" w:rsidRDefault="00BF24C5" w:rsidP="00BF24C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 подводит итоги.</w:t>
      </w:r>
    </w:p>
    <w:p w:rsidR="00BF24C5" w:rsidRPr="00B75122" w:rsidRDefault="00BF24C5" w:rsidP="00B751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24C5" w:rsidRDefault="00BF24C5" w:rsidP="00BF24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конкурс «Угадай – ка»</w:t>
      </w:r>
    </w:p>
    <w:p w:rsidR="00BF24C5" w:rsidRPr="00BF24C5" w:rsidRDefault="00BF24C5" w:rsidP="00BF24C5">
      <w:pPr>
        <w:jc w:val="both"/>
        <w:rPr>
          <w:rFonts w:ascii="Times New Roman" w:hAnsi="Times New Roman" w:cs="Times New Roman"/>
          <w:sz w:val="28"/>
          <w:szCs w:val="28"/>
        </w:rPr>
      </w:pPr>
      <w:r w:rsidRPr="00BF24C5">
        <w:rPr>
          <w:rFonts w:ascii="Times New Roman" w:hAnsi="Times New Roman" w:cs="Times New Roman"/>
          <w:sz w:val="28"/>
          <w:szCs w:val="28"/>
        </w:rPr>
        <w:t>Приготовить несколько предметов, команда противника должна угадать произведение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5129" w:rsidRPr="00BF24C5" w:rsidRDefault="00BF24C5" w:rsidP="00BF24C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 подводит итоги.</w:t>
      </w:r>
    </w:p>
    <w:p w:rsidR="00EC5129" w:rsidRPr="00B75122" w:rsidRDefault="00EC5129" w:rsidP="00B751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716F" w:rsidRDefault="00EC5129" w:rsidP="00B751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7512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E8716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8 конкурс - </w:t>
      </w:r>
      <w:r w:rsidR="00E8716F">
        <w:rPr>
          <w:rFonts w:ascii="Times New Roman" w:hAnsi="Times New Roman" w:cs="Times New Roman"/>
          <w:b/>
          <w:sz w:val="28"/>
          <w:szCs w:val="28"/>
        </w:rPr>
        <w:t>Инсценировка литературного</w:t>
      </w:r>
      <w:r w:rsidR="006227EB" w:rsidRPr="00B75122">
        <w:rPr>
          <w:rFonts w:ascii="Times New Roman" w:hAnsi="Times New Roman" w:cs="Times New Roman"/>
          <w:b/>
          <w:sz w:val="28"/>
          <w:szCs w:val="28"/>
        </w:rPr>
        <w:t xml:space="preserve"> произведения</w:t>
      </w:r>
      <w:r w:rsidR="00E8716F">
        <w:rPr>
          <w:rFonts w:ascii="Times New Roman" w:hAnsi="Times New Roman" w:cs="Times New Roman"/>
          <w:b/>
          <w:sz w:val="28"/>
          <w:szCs w:val="28"/>
        </w:rPr>
        <w:t>.</w:t>
      </w:r>
      <w:r w:rsidR="006227EB" w:rsidRPr="00B75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1E6D" w:rsidRPr="00471E6D" w:rsidRDefault="006227EB" w:rsidP="00471E6D">
      <w:pPr>
        <w:jc w:val="both"/>
        <w:rPr>
          <w:rFonts w:ascii="Times New Roman" w:hAnsi="Times New Roman" w:cs="Times New Roman"/>
          <w:sz w:val="28"/>
          <w:szCs w:val="28"/>
        </w:rPr>
      </w:pPr>
      <w:r w:rsidRPr="00E8716F">
        <w:rPr>
          <w:rFonts w:ascii="Times New Roman" w:hAnsi="Times New Roman" w:cs="Times New Roman"/>
          <w:sz w:val="28"/>
          <w:szCs w:val="28"/>
        </w:rPr>
        <w:t>Дети</w:t>
      </w:r>
      <w:r w:rsidR="00E8716F" w:rsidRPr="00E8716F">
        <w:rPr>
          <w:rFonts w:ascii="Times New Roman" w:hAnsi="Times New Roman" w:cs="Times New Roman"/>
          <w:sz w:val="28"/>
          <w:szCs w:val="28"/>
        </w:rPr>
        <w:t xml:space="preserve"> показывают</w:t>
      </w:r>
      <w:r w:rsidRPr="00E8716F">
        <w:rPr>
          <w:rFonts w:ascii="Times New Roman" w:hAnsi="Times New Roman" w:cs="Times New Roman"/>
          <w:sz w:val="28"/>
          <w:szCs w:val="28"/>
        </w:rPr>
        <w:t xml:space="preserve"> – «Фантазеры»</w:t>
      </w:r>
      <w:r w:rsidR="00E8716F" w:rsidRPr="00E8716F">
        <w:rPr>
          <w:rFonts w:ascii="Times New Roman" w:hAnsi="Times New Roman" w:cs="Times New Roman"/>
          <w:sz w:val="28"/>
          <w:szCs w:val="28"/>
        </w:rPr>
        <w:t xml:space="preserve"> Н. Носова. Команда противника должна отгадать произведение и автора.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 xml:space="preserve">- Сколько тебе лет? 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Девяносто пять. А тебе?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А мне сто сорок. Знаешь, раньше я был большой-большой, как дядя Боря, а потом сделался маленький.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А я, сначала был маленький, а потом вырос большой, а потом снова стал маленький, а теперь опять скоро буду большой.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А я, когда был большой, всю реку мог переплыть, - У! А я море мог переплыть!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Подумаешь - море! Я океан переплывал!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А я раньше летать умел!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А ну, полети!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Сейчас не могу: разучился.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 xml:space="preserve">- А я один раз купался в море, и на меня напала акула. Я ее </w:t>
      </w:r>
      <w:proofErr w:type="gramStart"/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бац</w:t>
      </w:r>
      <w:proofErr w:type="gramEnd"/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 xml:space="preserve"> кулаком, а она меня цап за голову - и откусила.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Врешь!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Нет, правда!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Почему же ты не умер?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А зачем мне умирать? Я выплыл на берег и пошел домой.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Без головы?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Конечно, без головы. Зачем мне голова?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Как же ты шел без головы?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Так и шел. Будто без головы ходить нельзя.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Почему же ты теперь с головой?</w:t>
      </w:r>
    </w:p>
    <w:p w:rsidR="00471E6D" w:rsidRPr="00471E6D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Другая</w:t>
      </w:r>
      <w:proofErr w:type="gramEnd"/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 xml:space="preserve"> выросла.</w:t>
      </w:r>
    </w:p>
    <w:p w:rsidR="00471E6D" w:rsidRPr="00DD7DE7" w:rsidRDefault="00471E6D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0000"/>
          <w:sz w:val="27"/>
          <w:szCs w:val="27"/>
          <w:u w:val="single"/>
          <w:lang w:eastAsia="ru-RU"/>
        </w:rPr>
      </w:pPr>
      <w:r w:rsidRPr="00471E6D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lastRenderedPageBreak/>
        <w:t>"Ловко придумал!" </w:t>
      </w:r>
      <w:r w:rsidR="00DD7DE7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 xml:space="preserve"> </w:t>
      </w:r>
      <w:r w:rsidR="00DD7DE7" w:rsidRPr="00DD7DE7">
        <w:rPr>
          <w:rFonts w:ascii="Georgia" w:eastAsia="Times New Roman" w:hAnsi="Georgia" w:cs="Times New Roman"/>
          <w:i/>
          <w:color w:val="000000"/>
          <w:sz w:val="27"/>
          <w:szCs w:val="27"/>
          <w:u w:val="single"/>
          <w:lang w:eastAsia="ru-RU"/>
        </w:rPr>
        <w:t>(Артем И. и Коля В.)</w:t>
      </w:r>
    </w:p>
    <w:p w:rsidR="00DD7DE7" w:rsidRPr="00471E6D" w:rsidRDefault="00DD7DE7" w:rsidP="00685653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</w:p>
    <w:p w:rsidR="00471E6D" w:rsidRPr="00471E6D" w:rsidRDefault="00BF24C5" w:rsidP="00471E6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 подводит итоги.</w:t>
      </w:r>
    </w:p>
    <w:p w:rsidR="0093411A" w:rsidRDefault="0093411A" w:rsidP="0093411A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7512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Итак, мы доказали, что читать – это интересно и важно. Чтение дарит нам радость познания, общения, дарит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настоящий </w:t>
      </w:r>
      <w:r w:rsidRPr="00B7512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праздник для души.</w:t>
      </w:r>
    </w:p>
    <w:p w:rsidR="00DD7DE7" w:rsidRDefault="00DD7DE7" w:rsidP="0093411A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D7DE7" w:rsidRDefault="00DD7DE7" w:rsidP="0093411A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93411A" w:rsidRDefault="00DD7DE7" w:rsidP="0093411A">
      <w:pPr>
        <w:rPr>
          <w:rFonts w:ascii="Times New Roman" w:hAnsi="Times New Roman" w:cs="Times New Roman"/>
          <w:bCs/>
          <w:sz w:val="28"/>
          <w:szCs w:val="28"/>
        </w:rPr>
      </w:pPr>
      <w:r w:rsidRPr="00DD7DE7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411A" w:rsidRPr="0093411A">
        <w:rPr>
          <w:rFonts w:ascii="Times New Roman" w:hAnsi="Times New Roman" w:cs="Times New Roman"/>
          <w:bCs/>
          <w:sz w:val="28"/>
          <w:szCs w:val="28"/>
        </w:rPr>
        <w:t>Я к вам обращаюсь, товарищи, дети:</w:t>
      </w:r>
      <w:r w:rsidR="0093411A" w:rsidRPr="0093411A">
        <w:rPr>
          <w:rFonts w:ascii="Times New Roman" w:hAnsi="Times New Roman" w:cs="Times New Roman"/>
          <w:bCs/>
          <w:sz w:val="28"/>
          <w:szCs w:val="28"/>
        </w:rPr>
        <w:br/>
        <w:t>Полезнее книги нет вещи на свете!</w:t>
      </w:r>
      <w:r w:rsidR="0093411A" w:rsidRPr="0093411A">
        <w:rPr>
          <w:rFonts w:ascii="Times New Roman" w:hAnsi="Times New Roman" w:cs="Times New Roman"/>
          <w:bCs/>
          <w:sz w:val="28"/>
          <w:szCs w:val="28"/>
        </w:rPr>
        <w:br/>
        <w:t>Пусть книги друзьями заходят в дома,</w:t>
      </w:r>
      <w:r w:rsidR="0093411A" w:rsidRPr="0093411A">
        <w:rPr>
          <w:rFonts w:ascii="Times New Roman" w:hAnsi="Times New Roman" w:cs="Times New Roman"/>
          <w:bCs/>
          <w:sz w:val="28"/>
          <w:szCs w:val="28"/>
        </w:rPr>
        <w:br/>
        <w:t>Читайте всю жизнь, набирайтесь ума!</w:t>
      </w:r>
    </w:p>
    <w:p w:rsidR="00DD7DE7" w:rsidRPr="0093411A" w:rsidRDefault="00DD7DE7" w:rsidP="0093411A">
      <w:pPr>
        <w:rPr>
          <w:rFonts w:ascii="Times New Roman" w:hAnsi="Times New Roman" w:cs="Times New Roman"/>
          <w:bCs/>
          <w:sz w:val="28"/>
          <w:szCs w:val="28"/>
        </w:rPr>
      </w:pPr>
    </w:p>
    <w:p w:rsidR="0093411A" w:rsidRPr="00073170" w:rsidRDefault="0093411A" w:rsidP="0093411A">
      <w:pPr>
        <w:rPr>
          <w:rFonts w:ascii="Times New Roman" w:hAnsi="Times New Roman" w:cs="Times New Roman"/>
          <w:bCs/>
          <w:i/>
          <w:sz w:val="28"/>
          <w:szCs w:val="28"/>
          <w:u w:val="single"/>
          <w:shd w:val="clear" w:color="auto" w:fill="FFFFFF"/>
        </w:rPr>
      </w:pPr>
      <w:r w:rsidRPr="0093411A">
        <w:rPr>
          <w:rFonts w:ascii="Times New Roman" w:hAnsi="Times New Roman" w:cs="Times New Roman"/>
          <w:bCs/>
          <w:sz w:val="28"/>
          <w:szCs w:val="28"/>
        </w:rPr>
        <w:t>Если хочешь много знать,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Вслушайся в советы.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Научись распознавать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Книжные секреты.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В каждой книжке — свой секрет,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И ненужных книжек нет.</w:t>
      </w:r>
      <w:r w:rsidR="00DD7DE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D7DE7" w:rsidRPr="00DD7DE7">
        <w:rPr>
          <w:rFonts w:ascii="Times New Roman" w:hAnsi="Times New Roman" w:cs="Times New Roman"/>
          <w:bCs/>
          <w:i/>
          <w:sz w:val="28"/>
          <w:szCs w:val="28"/>
          <w:u w:val="single"/>
        </w:rPr>
        <w:t>Егор</w:t>
      </w:r>
      <w:proofErr w:type="gramStart"/>
      <w:r w:rsidRPr="00DD7DE7">
        <w:rPr>
          <w:rFonts w:ascii="Times New Roman" w:hAnsi="Times New Roman" w:cs="Times New Roman"/>
          <w:bCs/>
          <w:i/>
          <w:sz w:val="28"/>
          <w:szCs w:val="28"/>
          <w:u w:val="single"/>
        </w:rPr>
        <w:br/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Е</w:t>
      </w:r>
      <w:proofErr w:type="gramEnd"/>
      <w:r w:rsidRPr="0093411A">
        <w:rPr>
          <w:rFonts w:ascii="Times New Roman" w:hAnsi="Times New Roman" w:cs="Times New Roman"/>
          <w:bCs/>
          <w:sz w:val="28"/>
          <w:szCs w:val="28"/>
        </w:rPr>
        <w:t>сли быстрый самолет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В небо устремился,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Знает свой секрет пилот.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Он ему учился.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В каждой книжке — свой секрет,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И ненужных книжек нет.</w:t>
      </w:r>
      <w:r w:rsidR="00DD7DE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D7DE7" w:rsidRPr="00DD7DE7">
        <w:rPr>
          <w:rFonts w:ascii="Times New Roman" w:hAnsi="Times New Roman" w:cs="Times New Roman"/>
          <w:bCs/>
          <w:i/>
          <w:sz w:val="28"/>
          <w:szCs w:val="28"/>
          <w:u w:val="single"/>
        </w:rPr>
        <w:t>Демид</w:t>
      </w:r>
      <w:proofErr w:type="gramStart"/>
      <w:r w:rsidRPr="0093411A">
        <w:rPr>
          <w:rFonts w:ascii="Times New Roman" w:hAnsi="Times New Roman" w:cs="Times New Roman"/>
          <w:bCs/>
          <w:sz w:val="28"/>
          <w:szCs w:val="28"/>
        </w:rPr>
        <w:br/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Е</w:t>
      </w:r>
      <w:proofErr w:type="gramEnd"/>
      <w:r w:rsidRPr="0093411A">
        <w:rPr>
          <w:rFonts w:ascii="Times New Roman" w:hAnsi="Times New Roman" w:cs="Times New Roman"/>
          <w:bCs/>
          <w:sz w:val="28"/>
          <w:szCs w:val="28"/>
        </w:rPr>
        <w:t>сли мама на обед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Варит щи и кашу,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У нее есть свой секрет, 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Тоже очень важный.</w:t>
      </w:r>
      <w:r w:rsidR="00DD7DE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D7DE7" w:rsidRPr="00DD7DE7">
        <w:rPr>
          <w:rFonts w:ascii="Times New Roman" w:hAnsi="Times New Roman" w:cs="Times New Roman"/>
          <w:bCs/>
          <w:i/>
          <w:sz w:val="28"/>
          <w:szCs w:val="28"/>
          <w:u w:val="single"/>
        </w:rPr>
        <w:t>Артур</w:t>
      </w:r>
      <w:proofErr w:type="gramStart"/>
      <w:r w:rsidRPr="00DD7DE7">
        <w:rPr>
          <w:rFonts w:ascii="Times New Roman" w:hAnsi="Times New Roman" w:cs="Times New Roman"/>
          <w:bCs/>
          <w:i/>
          <w:sz w:val="28"/>
          <w:szCs w:val="28"/>
          <w:u w:val="single"/>
        </w:rPr>
        <w:br/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З</w:t>
      </w:r>
      <w:proofErr w:type="gramEnd"/>
      <w:r w:rsidRPr="0093411A">
        <w:rPr>
          <w:rFonts w:ascii="Times New Roman" w:hAnsi="Times New Roman" w:cs="Times New Roman"/>
          <w:bCs/>
          <w:sz w:val="28"/>
          <w:szCs w:val="28"/>
        </w:rPr>
        <w:t>найте, все девчонки,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Знайте, все мальчишки: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В каждой книжке — свой секрет!</w:t>
      </w:r>
      <w:r w:rsidRPr="0093411A">
        <w:rPr>
          <w:rFonts w:ascii="Times New Roman" w:hAnsi="Times New Roman" w:cs="Times New Roman"/>
          <w:bCs/>
          <w:sz w:val="28"/>
          <w:szCs w:val="28"/>
        </w:rPr>
        <w:br/>
        <w:t>Все читайте книжки!</w:t>
      </w:r>
      <w:r w:rsidR="00DD7DE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73170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073170" w:rsidRPr="00073170">
        <w:rPr>
          <w:rFonts w:ascii="Times New Roman" w:hAnsi="Times New Roman" w:cs="Times New Roman"/>
          <w:bCs/>
          <w:i/>
          <w:sz w:val="28"/>
          <w:szCs w:val="28"/>
          <w:u w:val="single"/>
        </w:rPr>
        <w:t>Дима</w:t>
      </w:r>
    </w:p>
    <w:p w:rsidR="00DD7DE7" w:rsidRDefault="00DD7DE7" w:rsidP="00B75122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D7DE7" w:rsidRPr="00DD7DE7" w:rsidRDefault="00DD7DE7" w:rsidP="00DD7DE7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lastRenderedPageBreak/>
        <w:t>Книга твой друг - без неё как без рук.</w:t>
      </w:r>
    </w:p>
    <w:p w:rsidR="00DD7DE7" w:rsidRPr="00DD7DE7" w:rsidRDefault="00DD7DE7" w:rsidP="00DD7DE7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Книга в счастье украшает, а в несчастье утешает.</w:t>
      </w:r>
    </w:p>
    <w:p w:rsidR="00DD7DE7" w:rsidRPr="00DD7DE7" w:rsidRDefault="00DD7DE7" w:rsidP="00DD7DE7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С книгой жить – век не </w:t>
      </w:r>
      <w:proofErr w:type="gramStart"/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тужить</w:t>
      </w:r>
      <w:proofErr w:type="gramEnd"/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.</w:t>
      </w:r>
    </w:p>
    <w:p w:rsidR="00DD7DE7" w:rsidRPr="00DD7DE7" w:rsidRDefault="00DD7DE7" w:rsidP="00DD7DE7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Будешь читать – будешь много знать.</w:t>
      </w:r>
    </w:p>
    <w:p w:rsidR="00DD7DE7" w:rsidRPr="00DD7DE7" w:rsidRDefault="00DD7DE7" w:rsidP="00DD7DE7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Хорошая книга – лучший </w:t>
      </w:r>
      <w:r w:rsidRPr="00DD7DE7"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  <w:t>друг</w:t>
      </w: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.</w:t>
      </w:r>
    </w:p>
    <w:p w:rsidR="00DD7DE7" w:rsidRPr="00DD7DE7" w:rsidRDefault="00DD7DE7" w:rsidP="00DD7DE7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Книга поможет в труде, выручит и </w:t>
      </w:r>
      <w:r w:rsidRPr="00DD7DE7"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  <w:t>в беде.</w:t>
      </w:r>
    </w:p>
    <w:p w:rsidR="00DD7DE7" w:rsidRPr="00DD7DE7" w:rsidRDefault="00DD7DE7" w:rsidP="00DD7DE7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Ум без книги, что птица </w:t>
      </w:r>
      <w:r w:rsidRPr="00DD7DE7"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  <w:t>без крыльев</w:t>
      </w: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.</w:t>
      </w:r>
    </w:p>
    <w:p w:rsidR="00DD7DE7" w:rsidRPr="00DD7DE7" w:rsidRDefault="00DD7DE7" w:rsidP="00DD7DE7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Книга не самолёт, а за тридевять земель </w:t>
      </w:r>
      <w:r w:rsidRPr="00DD7DE7"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  <w:t>унесёт</w:t>
      </w: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.</w:t>
      </w:r>
    </w:p>
    <w:p w:rsidR="00DD7DE7" w:rsidRPr="00DD7DE7" w:rsidRDefault="00DD7DE7" w:rsidP="00DD7DE7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Испокон века книга растит </w:t>
      </w:r>
      <w:r w:rsidRPr="00DD7DE7"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  <w:t>человека.</w:t>
      </w:r>
    </w:p>
    <w:p w:rsidR="00DD7DE7" w:rsidRPr="00DD7DE7" w:rsidRDefault="00DD7DE7" w:rsidP="00DD7DE7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Хорошую книгу читать не в тягость, а</w:t>
      </w:r>
      <w:r w:rsidRPr="00DD7DE7">
        <w:rPr>
          <w:rFonts w:ascii="Times New Roman" w:eastAsia="Times New Roman" w:hAnsi="Times New Roman" w:cs="Times New Roman"/>
          <w:bCs/>
          <w:color w:val="000000"/>
          <w:sz w:val="40"/>
          <w:szCs w:val="40"/>
          <w:lang w:eastAsia="ru-RU"/>
        </w:rPr>
        <w:t> в радость.</w:t>
      </w:r>
    </w:p>
    <w:p w:rsidR="00DD7DE7" w:rsidRP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Книга подобна воде: пробьет дорогу везде.</w:t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br/>
        <w:t>Книга для ума – что теплый дождь для всходов.</w:t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br/>
        <w:t>Книга книге рознь: одна учит, другая мучит.</w:t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br/>
        <w:t>Книга мала, а ума придала.</w:t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br/>
        <w:t>Книга не пряник, а к себе манит.</w:t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br/>
        <w:t>Книги читать — скуки не знать.</w:t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br/>
        <w:t>Одна книга тысячу людей учит.</w:t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br/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lastRenderedPageBreak/>
        <w:t>Книга — маленькое окошко, через него весь мир видно.</w:t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br/>
        <w:t>С книгами знаться — ума набраться.</w:t>
      </w:r>
    </w:p>
    <w:p w:rsidR="00DD7DE7" w:rsidRP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Кто много читает, тот много и знает.</w:t>
      </w: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Книги читать не в ладошки играть.</w:t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br/>
        <w:t>Книгу читать, как на крыльях летать.</w:t>
      </w:r>
      <w:r w:rsidRPr="00DD7DE7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br/>
        <w:t>Не на пользу книги читать, коли одни вершки хватать.</w:t>
      </w: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Default="00DD7DE7" w:rsidP="00DD7DE7">
      <w:pPr>
        <w:spacing w:after="0" w:line="48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lastRenderedPageBreak/>
        <w:t xml:space="preserve">- </w:t>
      </w:r>
      <w:r w:rsidRPr="00DD7DE7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Сколько тебе лет? 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Девяносто пять. А тебе?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А мне сто сорок. Знаешь, раньше я был большой-большой, как дядя Боря, а потом сделался маленький.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А я, сначала был маленький, а потом вырос большой, а потом снова стал маленький, а теперь опять скоро буду большой.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А я, когда был большой, всю реку мог переплыть, - У! А я море мог переплыть!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Подумаешь - море! Я океан переплывал!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А я раньше летать умел!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А ну, полети!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Сейчас не могу: разучился.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- А я один раз купался в море, и на меня напала акула. Я ее </w:t>
      </w:r>
      <w:proofErr w:type="gramStart"/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бац</w:t>
      </w:r>
      <w:proofErr w:type="gramEnd"/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кулаком, а она меня цап за голову - и откусила.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Врешь!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Нет, правда!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Почему же ты не умер?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А зачем мне умирать? Я выплыл на берег и пошел домой.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Без головы?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Конечно, без головы. Зачем мне голова?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Как же ты шел без головы?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Так и шел. Будто без головы ходить нельзя.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 Почему же ты теперь с головой?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- </w:t>
      </w:r>
      <w:proofErr w:type="gramStart"/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Другая</w:t>
      </w:r>
      <w:proofErr w:type="gramEnd"/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выросла.</w:t>
      </w:r>
    </w:p>
    <w:p w:rsidR="00DD7DE7" w:rsidRPr="00DD7DE7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471E6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"Ловко придумал!" </w:t>
      </w:r>
    </w:p>
    <w:p w:rsidR="00DD7DE7" w:rsidRPr="00471E6D" w:rsidRDefault="00DD7DE7" w:rsidP="00DD7D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DD7DE7" w:rsidRPr="00DD7DE7" w:rsidRDefault="00DD7DE7" w:rsidP="00DD7DE7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</w:p>
    <w:p w:rsidR="00DD7DE7" w:rsidRPr="00DD7DE7" w:rsidRDefault="00DD7DE7" w:rsidP="00DD7DE7">
      <w:pPr>
        <w:spacing w:after="0" w:line="360" w:lineRule="auto"/>
        <w:jc w:val="both"/>
        <w:rPr>
          <w:rFonts w:ascii="Times New Roman" w:hAnsi="Times New Roman" w:cs="Times New Roman"/>
          <w:b/>
          <w:sz w:val="40"/>
          <w:szCs w:val="40"/>
        </w:rPr>
      </w:pPr>
    </w:p>
    <w:sectPr w:rsidR="00DD7DE7" w:rsidRPr="00DD7DE7" w:rsidSect="00EC512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45424"/>
    <w:multiLevelType w:val="multilevel"/>
    <w:tmpl w:val="4BB0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E80671"/>
    <w:multiLevelType w:val="hybridMultilevel"/>
    <w:tmpl w:val="CAEAFF04"/>
    <w:lvl w:ilvl="0" w:tplc="144AB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33"/>
    <w:rsid w:val="00073170"/>
    <w:rsid w:val="001C430A"/>
    <w:rsid w:val="003A267D"/>
    <w:rsid w:val="00471E6D"/>
    <w:rsid w:val="0047205E"/>
    <w:rsid w:val="00536798"/>
    <w:rsid w:val="005B62D7"/>
    <w:rsid w:val="006227EB"/>
    <w:rsid w:val="00685653"/>
    <w:rsid w:val="00752433"/>
    <w:rsid w:val="0093411A"/>
    <w:rsid w:val="00B75122"/>
    <w:rsid w:val="00BB5BF4"/>
    <w:rsid w:val="00BF24C5"/>
    <w:rsid w:val="00CD3A5E"/>
    <w:rsid w:val="00DD7DE7"/>
    <w:rsid w:val="00E8716F"/>
    <w:rsid w:val="00EC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C5129"/>
    <w:rPr>
      <w:i/>
      <w:iCs/>
    </w:rPr>
  </w:style>
  <w:style w:type="paragraph" w:styleId="a5">
    <w:name w:val="List Paragraph"/>
    <w:basedOn w:val="a"/>
    <w:uiPriority w:val="34"/>
    <w:qFormat/>
    <w:rsid w:val="003A267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72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5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C5129"/>
    <w:rPr>
      <w:i/>
      <w:iCs/>
    </w:rPr>
  </w:style>
  <w:style w:type="paragraph" w:styleId="a5">
    <w:name w:val="List Paragraph"/>
    <w:basedOn w:val="a"/>
    <w:uiPriority w:val="34"/>
    <w:qFormat/>
    <w:rsid w:val="003A267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72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837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35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69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35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325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893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628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30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097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74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616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319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650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512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6919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907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514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79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647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7801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90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359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954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024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802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715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1803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6372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192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4564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9262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8132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89235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4491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5317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8184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3451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39">
          <w:marLeft w:val="567"/>
          <w:marRight w:val="15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95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40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998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215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75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72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3074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170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01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40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30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597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129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27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0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490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45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837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878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54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53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14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183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08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54937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74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737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8011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702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936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808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1100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538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616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0924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7209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290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215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114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48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2411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7</cp:revision>
  <dcterms:created xsi:type="dcterms:W3CDTF">2018-11-24T13:25:00Z</dcterms:created>
  <dcterms:modified xsi:type="dcterms:W3CDTF">2018-11-25T19:24:00Z</dcterms:modified>
</cp:coreProperties>
</file>